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7CE" w:rsidRDefault="00D74F6E" w:rsidP="00EF226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Załącznik nr 2</w:t>
      </w:r>
    </w:p>
    <w:p w:rsidR="00EF57CE" w:rsidRDefault="00EF57CE" w:rsidP="00EF226A">
      <w:pPr>
        <w:jc w:val="center"/>
        <w:rPr>
          <w:b/>
        </w:rPr>
      </w:pPr>
    </w:p>
    <w:p w:rsidR="0055253B" w:rsidRDefault="0055253B" w:rsidP="00B22B5E">
      <w:pPr>
        <w:jc w:val="center"/>
        <w:rPr>
          <w:b/>
        </w:rPr>
      </w:pPr>
      <w:r w:rsidRPr="002D0BDC">
        <w:rPr>
          <w:b/>
        </w:rPr>
        <w:t>DOSTAWA WODY MINERALIZOWANEJ W GALONACH</w:t>
      </w:r>
    </w:p>
    <w:p w:rsidR="00B22B5E" w:rsidRDefault="00B22B5E" w:rsidP="00B22B5E">
      <w:pPr>
        <w:jc w:val="center"/>
        <w:rPr>
          <w:b/>
        </w:rPr>
      </w:pPr>
      <w:r>
        <w:rPr>
          <w:b/>
        </w:rPr>
        <w:t>Dla Zagłębiowskiego Centrum Onkologii Szpitala Specjalistycznego im. Sz. Starkiewicza w Dąbrowie Górniczej</w:t>
      </w:r>
      <w:r w:rsidR="00957036">
        <w:rPr>
          <w:b/>
        </w:rPr>
        <w:t xml:space="preserve">, ul. Szpitalna 13 </w:t>
      </w:r>
      <w:r>
        <w:rPr>
          <w:b/>
        </w:rPr>
        <w:t>-Wykaz Lokalizacji</w:t>
      </w:r>
    </w:p>
    <w:p w:rsidR="0055253B" w:rsidRDefault="0055253B" w:rsidP="00EF226A">
      <w:pPr>
        <w:jc w:val="center"/>
        <w:rPr>
          <w:b/>
        </w:rPr>
      </w:pPr>
    </w:p>
    <w:p w:rsidR="00EF57CE" w:rsidRDefault="00EF57CE" w:rsidP="006A4B12">
      <w:pPr>
        <w:rPr>
          <w:b/>
        </w:rPr>
      </w:pPr>
    </w:p>
    <w:p w:rsidR="0055253B" w:rsidRDefault="0055253B" w:rsidP="002D0BDC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417"/>
        <w:gridCol w:w="2612"/>
        <w:gridCol w:w="1096"/>
        <w:gridCol w:w="1096"/>
        <w:gridCol w:w="1036"/>
        <w:gridCol w:w="1805"/>
      </w:tblGrid>
      <w:tr w:rsidR="00F03731" w:rsidTr="00F03731">
        <w:trPr>
          <w:trHeight w:val="720"/>
        </w:trPr>
        <w:tc>
          <w:tcPr>
            <w:tcW w:w="1417" w:type="dxa"/>
          </w:tcPr>
          <w:p w:rsidR="00F03731" w:rsidRPr="005A1C98" w:rsidRDefault="006A4B12" w:rsidP="00F03731">
            <w:pPr>
              <w:rPr>
                <w:b/>
              </w:rPr>
            </w:pPr>
            <w:r>
              <w:rPr>
                <w:b/>
              </w:rPr>
              <w:t xml:space="preserve">    Lp.</w:t>
            </w:r>
          </w:p>
        </w:tc>
        <w:tc>
          <w:tcPr>
            <w:tcW w:w="2612" w:type="dxa"/>
          </w:tcPr>
          <w:p w:rsidR="00F03731" w:rsidRPr="005A1C98" w:rsidRDefault="00F03731" w:rsidP="009F0E19">
            <w:pPr>
              <w:jc w:val="center"/>
              <w:rPr>
                <w:b/>
              </w:rPr>
            </w:pPr>
            <w:r w:rsidRPr="005A1C98">
              <w:rPr>
                <w:b/>
              </w:rPr>
              <w:t>Oddział</w:t>
            </w:r>
          </w:p>
        </w:tc>
        <w:tc>
          <w:tcPr>
            <w:tcW w:w="1096" w:type="dxa"/>
          </w:tcPr>
          <w:p w:rsidR="00F03731" w:rsidRPr="005A1C98" w:rsidRDefault="00F03731" w:rsidP="009F0E19">
            <w:pPr>
              <w:jc w:val="center"/>
              <w:rPr>
                <w:b/>
              </w:rPr>
            </w:pPr>
            <w:r w:rsidRPr="005A1C98">
              <w:rPr>
                <w:b/>
              </w:rPr>
              <w:t xml:space="preserve">Dostawa </w:t>
            </w:r>
            <w:r>
              <w:rPr>
                <w:b/>
              </w:rPr>
              <w:t>kubków</w:t>
            </w:r>
          </w:p>
        </w:tc>
        <w:tc>
          <w:tcPr>
            <w:tcW w:w="1096" w:type="dxa"/>
          </w:tcPr>
          <w:p w:rsidR="00F03731" w:rsidRPr="005A1C98" w:rsidRDefault="00D017E0" w:rsidP="009F0E19">
            <w:pPr>
              <w:jc w:val="center"/>
              <w:rPr>
                <w:b/>
              </w:rPr>
            </w:pPr>
            <w:r>
              <w:rPr>
                <w:b/>
              </w:rPr>
              <w:t>Stojaki na butle</w:t>
            </w:r>
          </w:p>
        </w:tc>
        <w:tc>
          <w:tcPr>
            <w:tcW w:w="1036" w:type="dxa"/>
          </w:tcPr>
          <w:p w:rsidR="00F03731" w:rsidRPr="005A1C98" w:rsidRDefault="00F03731" w:rsidP="009F0E19">
            <w:pPr>
              <w:jc w:val="center"/>
              <w:rPr>
                <w:b/>
              </w:rPr>
            </w:pPr>
            <w:r>
              <w:rPr>
                <w:b/>
              </w:rPr>
              <w:t>Zwrot pustych butli</w:t>
            </w:r>
          </w:p>
        </w:tc>
        <w:tc>
          <w:tcPr>
            <w:tcW w:w="1805" w:type="dxa"/>
          </w:tcPr>
          <w:p w:rsidR="00F03731" w:rsidRPr="005A1C98" w:rsidRDefault="00F03731" w:rsidP="009F0E19">
            <w:pPr>
              <w:jc w:val="center"/>
              <w:rPr>
                <w:b/>
              </w:rPr>
            </w:pPr>
            <w:r>
              <w:rPr>
                <w:b/>
              </w:rPr>
              <w:t>Wykaz  punktów dystrybutorów</w:t>
            </w:r>
          </w:p>
        </w:tc>
      </w:tr>
      <w:tr w:rsidR="00F03731" w:rsidTr="00A801EB">
        <w:trPr>
          <w:trHeight w:val="765"/>
        </w:trPr>
        <w:tc>
          <w:tcPr>
            <w:tcW w:w="1417" w:type="dxa"/>
          </w:tcPr>
          <w:p w:rsidR="00F03731" w:rsidRPr="00F03731" w:rsidRDefault="00F03731" w:rsidP="00F03731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612" w:type="dxa"/>
          </w:tcPr>
          <w:p w:rsidR="00F03731" w:rsidRDefault="00F03731" w:rsidP="00F03731">
            <w:pPr>
              <w:rPr>
                <w:b/>
              </w:rPr>
            </w:pPr>
            <w:r>
              <w:rPr>
                <w:b/>
              </w:rPr>
              <w:t>Zarząd</w:t>
            </w:r>
          </w:p>
          <w:p w:rsidR="00F03731" w:rsidRPr="005A1C98" w:rsidRDefault="00F03731" w:rsidP="00F03731">
            <w:r>
              <w:t>(II piętro administracja)</w:t>
            </w:r>
          </w:p>
        </w:tc>
        <w:tc>
          <w:tcPr>
            <w:tcW w:w="1096" w:type="dxa"/>
          </w:tcPr>
          <w:p w:rsidR="00F03731" w:rsidRPr="005A1C98" w:rsidRDefault="00824AEA" w:rsidP="005B3BAE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096" w:type="dxa"/>
          </w:tcPr>
          <w:p w:rsidR="00F03731" w:rsidRPr="005A1C98" w:rsidRDefault="00B22B5E" w:rsidP="00F03731">
            <w:pPr>
              <w:rPr>
                <w:b/>
              </w:rPr>
            </w:pPr>
            <w:r>
              <w:rPr>
                <w:b/>
              </w:rPr>
              <w:t>2</w:t>
            </w:r>
            <w:r w:rsidR="00E87874">
              <w:rPr>
                <w:b/>
              </w:rPr>
              <w:t>/ na 2 butle</w:t>
            </w:r>
          </w:p>
        </w:tc>
        <w:tc>
          <w:tcPr>
            <w:tcW w:w="1036" w:type="dxa"/>
          </w:tcPr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805" w:type="dxa"/>
          </w:tcPr>
          <w:p w:rsidR="00F03731" w:rsidRPr="005A1C98" w:rsidRDefault="00B22B5E" w:rsidP="005B3B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3731" w:rsidTr="00F03731">
        <w:tc>
          <w:tcPr>
            <w:tcW w:w="1417" w:type="dxa"/>
          </w:tcPr>
          <w:p w:rsidR="00F03731" w:rsidRPr="00F03731" w:rsidRDefault="00F03731" w:rsidP="00F03731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612" w:type="dxa"/>
          </w:tcPr>
          <w:p w:rsidR="00F03731" w:rsidRDefault="00F03731" w:rsidP="00F03731">
            <w:pPr>
              <w:rPr>
                <w:b/>
              </w:rPr>
            </w:pPr>
            <w:r>
              <w:rPr>
                <w:b/>
              </w:rPr>
              <w:t>Blok Operacyjny</w:t>
            </w:r>
          </w:p>
          <w:p w:rsidR="00F03731" w:rsidRPr="005A1C98" w:rsidRDefault="00F03731" w:rsidP="00F03731">
            <w:pPr>
              <w:rPr>
                <w:b/>
              </w:rPr>
            </w:pPr>
            <w:r w:rsidRPr="005A1C98">
              <w:t>(I piętro wejście od oddziału ginekologicznego</w:t>
            </w:r>
            <w:r>
              <w:rPr>
                <w:b/>
              </w:rPr>
              <w:t>)</w:t>
            </w:r>
          </w:p>
        </w:tc>
        <w:tc>
          <w:tcPr>
            <w:tcW w:w="1096" w:type="dxa"/>
          </w:tcPr>
          <w:p w:rsidR="00F03731" w:rsidRPr="005A1C98" w:rsidRDefault="001D5D12" w:rsidP="005B3BAE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096" w:type="dxa"/>
          </w:tcPr>
          <w:p w:rsidR="00F03731" w:rsidRPr="005A1C98" w:rsidRDefault="00E87607" w:rsidP="00F03731">
            <w:pPr>
              <w:rPr>
                <w:b/>
              </w:rPr>
            </w:pPr>
            <w:r>
              <w:rPr>
                <w:b/>
              </w:rPr>
              <w:t>2/ na 4</w:t>
            </w:r>
            <w:r w:rsidR="00D017E0">
              <w:rPr>
                <w:b/>
              </w:rPr>
              <w:t xml:space="preserve"> butli</w:t>
            </w:r>
          </w:p>
        </w:tc>
        <w:tc>
          <w:tcPr>
            <w:tcW w:w="1036" w:type="dxa"/>
          </w:tcPr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805" w:type="dxa"/>
          </w:tcPr>
          <w:p w:rsidR="00F03731" w:rsidRPr="005A1C98" w:rsidRDefault="00F03731" w:rsidP="005B3B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3731" w:rsidTr="00F03731">
        <w:tc>
          <w:tcPr>
            <w:tcW w:w="1417" w:type="dxa"/>
          </w:tcPr>
          <w:p w:rsidR="00F03731" w:rsidRPr="00F03731" w:rsidRDefault="00F03731" w:rsidP="00F03731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612" w:type="dxa"/>
          </w:tcPr>
          <w:p w:rsidR="00F03731" w:rsidRDefault="00F03731" w:rsidP="00F03731">
            <w:pPr>
              <w:rPr>
                <w:b/>
              </w:rPr>
            </w:pPr>
            <w:r>
              <w:rPr>
                <w:b/>
              </w:rPr>
              <w:t>Kotłownia</w:t>
            </w:r>
          </w:p>
          <w:p w:rsidR="00F03731" w:rsidRDefault="00F03731" w:rsidP="00F03731">
            <w:r w:rsidRPr="0000064D">
              <w:t xml:space="preserve">(budynek wolnostojący wjazd od </w:t>
            </w:r>
          </w:p>
          <w:p w:rsidR="00F03731" w:rsidRPr="005A1C98" w:rsidRDefault="00F03731" w:rsidP="00F03731">
            <w:pPr>
              <w:rPr>
                <w:b/>
              </w:rPr>
            </w:pPr>
            <w:r w:rsidRPr="0000064D">
              <w:t>ul. Struga</w:t>
            </w:r>
            <w:r>
              <w:rPr>
                <w:b/>
              </w:rPr>
              <w:t>)</w:t>
            </w:r>
          </w:p>
        </w:tc>
        <w:tc>
          <w:tcPr>
            <w:tcW w:w="1096" w:type="dxa"/>
          </w:tcPr>
          <w:p w:rsidR="00F03731" w:rsidRPr="005A1C98" w:rsidRDefault="00F03731" w:rsidP="005B3BAE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F03731" w:rsidRPr="005A1C98" w:rsidRDefault="003C657C" w:rsidP="00F03731">
            <w:pPr>
              <w:rPr>
                <w:b/>
              </w:rPr>
            </w:pPr>
            <w:r>
              <w:rPr>
                <w:b/>
              </w:rPr>
              <w:t xml:space="preserve">1/ na 6 </w:t>
            </w:r>
            <w:r w:rsidR="00D017E0">
              <w:rPr>
                <w:b/>
              </w:rPr>
              <w:t>butli</w:t>
            </w:r>
          </w:p>
        </w:tc>
        <w:tc>
          <w:tcPr>
            <w:tcW w:w="1036" w:type="dxa"/>
          </w:tcPr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805" w:type="dxa"/>
          </w:tcPr>
          <w:p w:rsidR="00F03731" w:rsidRPr="005A1C98" w:rsidRDefault="00F03731" w:rsidP="005B3B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3731" w:rsidTr="00F03731">
        <w:tc>
          <w:tcPr>
            <w:tcW w:w="1417" w:type="dxa"/>
          </w:tcPr>
          <w:p w:rsidR="00F03731" w:rsidRPr="00F03731" w:rsidRDefault="00F03731" w:rsidP="00F03731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612" w:type="dxa"/>
          </w:tcPr>
          <w:p w:rsidR="00F03731" w:rsidRDefault="00F03731" w:rsidP="00F03731">
            <w:pPr>
              <w:rPr>
                <w:b/>
              </w:rPr>
            </w:pPr>
            <w:r>
              <w:rPr>
                <w:b/>
              </w:rPr>
              <w:t>Szpitalny Oddział Ratunkowy</w:t>
            </w:r>
          </w:p>
          <w:p w:rsidR="00F03731" w:rsidRPr="0000064D" w:rsidRDefault="00F03731" w:rsidP="00F03731">
            <w:r w:rsidRPr="0000064D">
              <w:t>(parter pawilon G)</w:t>
            </w:r>
          </w:p>
        </w:tc>
        <w:tc>
          <w:tcPr>
            <w:tcW w:w="1096" w:type="dxa"/>
          </w:tcPr>
          <w:p w:rsidR="00F03731" w:rsidRPr="005A1C98" w:rsidRDefault="001D5D12" w:rsidP="005B3BAE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096" w:type="dxa"/>
          </w:tcPr>
          <w:p w:rsidR="00F03731" w:rsidRPr="005A1C98" w:rsidRDefault="00E87607" w:rsidP="00F03731">
            <w:pPr>
              <w:rPr>
                <w:b/>
              </w:rPr>
            </w:pPr>
            <w:r>
              <w:rPr>
                <w:b/>
              </w:rPr>
              <w:t>2/na 4</w:t>
            </w:r>
            <w:r w:rsidR="00D017E0">
              <w:rPr>
                <w:b/>
              </w:rPr>
              <w:t xml:space="preserve"> </w:t>
            </w:r>
            <w:r w:rsidR="005A7A4C">
              <w:rPr>
                <w:b/>
              </w:rPr>
              <w:t xml:space="preserve"> butli </w:t>
            </w:r>
          </w:p>
        </w:tc>
        <w:tc>
          <w:tcPr>
            <w:tcW w:w="1036" w:type="dxa"/>
          </w:tcPr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805" w:type="dxa"/>
          </w:tcPr>
          <w:p w:rsidR="00F03731" w:rsidRPr="005A1C98" w:rsidRDefault="00F03731" w:rsidP="005B3B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3731" w:rsidTr="00F03731">
        <w:tc>
          <w:tcPr>
            <w:tcW w:w="1417" w:type="dxa"/>
          </w:tcPr>
          <w:p w:rsidR="00F03731" w:rsidRPr="00F03731" w:rsidRDefault="00F03731" w:rsidP="00F03731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612" w:type="dxa"/>
          </w:tcPr>
          <w:p w:rsidR="00F03731" w:rsidRDefault="00F03731" w:rsidP="00F03731">
            <w:pPr>
              <w:rPr>
                <w:b/>
              </w:rPr>
            </w:pPr>
            <w:r>
              <w:rPr>
                <w:b/>
              </w:rPr>
              <w:t>Oddział Pediatryczny</w:t>
            </w:r>
          </w:p>
          <w:p w:rsidR="00F03731" w:rsidRPr="0000064D" w:rsidRDefault="00F03731" w:rsidP="00F03731">
            <w:r w:rsidRPr="0000064D">
              <w:t>(kuchnia mleczna I piętro nad wejściem głównym)</w:t>
            </w:r>
          </w:p>
        </w:tc>
        <w:tc>
          <w:tcPr>
            <w:tcW w:w="1096" w:type="dxa"/>
          </w:tcPr>
          <w:p w:rsidR="00F03731" w:rsidRPr="005A1C98" w:rsidRDefault="001D5D12" w:rsidP="005B3BAE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096" w:type="dxa"/>
          </w:tcPr>
          <w:p w:rsidR="00F03731" w:rsidRPr="005A1C98" w:rsidRDefault="00567B66" w:rsidP="00F03731">
            <w:pPr>
              <w:rPr>
                <w:b/>
              </w:rPr>
            </w:pPr>
            <w:r>
              <w:rPr>
                <w:b/>
              </w:rPr>
              <w:t>2</w:t>
            </w:r>
            <w:r w:rsidR="003A652E">
              <w:rPr>
                <w:b/>
              </w:rPr>
              <w:t>/</w:t>
            </w:r>
            <w:r w:rsidR="00D16B76">
              <w:rPr>
                <w:b/>
              </w:rPr>
              <w:t xml:space="preserve"> na </w:t>
            </w:r>
            <w:r w:rsidR="005A7A4C">
              <w:rPr>
                <w:b/>
              </w:rPr>
              <w:t>6 butli</w:t>
            </w:r>
          </w:p>
        </w:tc>
        <w:tc>
          <w:tcPr>
            <w:tcW w:w="1036" w:type="dxa"/>
          </w:tcPr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805" w:type="dxa"/>
          </w:tcPr>
          <w:p w:rsidR="00F03731" w:rsidRPr="005A1C98" w:rsidRDefault="00F03731" w:rsidP="005B3B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B7565" w:rsidTr="00F03731">
        <w:tc>
          <w:tcPr>
            <w:tcW w:w="1417" w:type="dxa"/>
          </w:tcPr>
          <w:p w:rsidR="006B7565" w:rsidRDefault="006B7565" w:rsidP="006B7565">
            <w:pPr>
              <w:rPr>
                <w:b/>
              </w:rPr>
            </w:pPr>
          </w:p>
          <w:p w:rsidR="006B7565" w:rsidRDefault="006B7565" w:rsidP="006B7565">
            <w:pPr>
              <w:rPr>
                <w:b/>
              </w:rPr>
            </w:pPr>
            <w:r>
              <w:rPr>
                <w:b/>
              </w:rPr>
              <w:t xml:space="preserve">      6.</w:t>
            </w:r>
          </w:p>
          <w:p w:rsidR="006B7565" w:rsidRPr="006B7565" w:rsidRDefault="006B7565" w:rsidP="006B7565">
            <w:pPr>
              <w:rPr>
                <w:b/>
              </w:rPr>
            </w:pPr>
          </w:p>
        </w:tc>
        <w:tc>
          <w:tcPr>
            <w:tcW w:w="2612" w:type="dxa"/>
          </w:tcPr>
          <w:p w:rsidR="006B7565" w:rsidRDefault="006306D6" w:rsidP="00F03731">
            <w:pPr>
              <w:rPr>
                <w:b/>
              </w:rPr>
            </w:pPr>
            <w:r>
              <w:rPr>
                <w:b/>
              </w:rPr>
              <w:t>Oddział Ginekologiczno- Położniczy</w:t>
            </w:r>
          </w:p>
        </w:tc>
        <w:tc>
          <w:tcPr>
            <w:tcW w:w="1096" w:type="dxa"/>
          </w:tcPr>
          <w:p w:rsidR="006B7565" w:rsidRDefault="006306D6" w:rsidP="005B3BAE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096" w:type="dxa"/>
          </w:tcPr>
          <w:p w:rsidR="006B7565" w:rsidRDefault="006306D6" w:rsidP="00F03731">
            <w:pPr>
              <w:rPr>
                <w:b/>
              </w:rPr>
            </w:pPr>
            <w:r>
              <w:rPr>
                <w:b/>
              </w:rPr>
              <w:t>1/ 4 butle</w:t>
            </w:r>
          </w:p>
        </w:tc>
        <w:tc>
          <w:tcPr>
            <w:tcW w:w="1036" w:type="dxa"/>
          </w:tcPr>
          <w:p w:rsidR="006B7565" w:rsidRPr="005A1C98" w:rsidRDefault="006B7565" w:rsidP="00F03731">
            <w:pPr>
              <w:rPr>
                <w:b/>
              </w:rPr>
            </w:pPr>
          </w:p>
        </w:tc>
        <w:tc>
          <w:tcPr>
            <w:tcW w:w="1805" w:type="dxa"/>
          </w:tcPr>
          <w:p w:rsidR="006B7565" w:rsidRDefault="006306D6" w:rsidP="005B3B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3731" w:rsidTr="00F03731">
        <w:tc>
          <w:tcPr>
            <w:tcW w:w="1417" w:type="dxa"/>
          </w:tcPr>
          <w:p w:rsidR="00F03731" w:rsidRPr="006B7565" w:rsidRDefault="006B7565" w:rsidP="006B7565">
            <w:pPr>
              <w:rPr>
                <w:b/>
              </w:rPr>
            </w:pPr>
            <w:r>
              <w:rPr>
                <w:b/>
              </w:rPr>
              <w:t xml:space="preserve">      7.</w:t>
            </w:r>
          </w:p>
        </w:tc>
        <w:tc>
          <w:tcPr>
            <w:tcW w:w="2612" w:type="dxa"/>
          </w:tcPr>
          <w:p w:rsidR="00F03731" w:rsidRPr="000360D5" w:rsidRDefault="00F03731" w:rsidP="00F03731">
            <w:pPr>
              <w:rPr>
                <w:b/>
              </w:rPr>
            </w:pPr>
            <w:r>
              <w:rPr>
                <w:b/>
              </w:rPr>
              <w:t xml:space="preserve">Oddział Onkologii  Odcinek I Budynek A </w:t>
            </w:r>
            <w:r w:rsidRPr="000360D5">
              <w:rPr>
                <w:b/>
              </w:rPr>
              <w:t xml:space="preserve"> piętro</w:t>
            </w:r>
            <w:r>
              <w:rPr>
                <w:b/>
              </w:rPr>
              <w:t xml:space="preserve">  IV</w:t>
            </w:r>
          </w:p>
        </w:tc>
        <w:tc>
          <w:tcPr>
            <w:tcW w:w="1096" w:type="dxa"/>
          </w:tcPr>
          <w:p w:rsidR="00F03731" w:rsidRPr="005A1C98" w:rsidRDefault="001D5D12" w:rsidP="005B3BAE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096" w:type="dxa"/>
          </w:tcPr>
          <w:p w:rsidR="00F03731" w:rsidRPr="005A1C98" w:rsidRDefault="00D017E0" w:rsidP="00F03731">
            <w:pPr>
              <w:rPr>
                <w:b/>
              </w:rPr>
            </w:pPr>
            <w:r>
              <w:rPr>
                <w:b/>
              </w:rPr>
              <w:t>1</w:t>
            </w:r>
            <w:r w:rsidR="003A652E">
              <w:rPr>
                <w:b/>
              </w:rPr>
              <w:t>/</w:t>
            </w:r>
            <w:r>
              <w:rPr>
                <w:b/>
              </w:rPr>
              <w:t xml:space="preserve"> na 8 butli</w:t>
            </w:r>
          </w:p>
        </w:tc>
        <w:tc>
          <w:tcPr>
            <w:tcW w:w="1036" w:type="dxa"/>
          </w:tcPr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805" w:type="dxa"/>
          </w:tcPr>
          <w:p w:rsidR="00F03731" w:rsidRPr="005A1C98" w:rsidRDefault="00F03731" w:rsidP="005B3B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3731" w:rsidTr="00F03731">
        <w:tc>
          <w:tcPr>
            <w:tcW w:w="1417" w:type="dxa"/>
          </w:tcPr>
          <w:p w:rsidR="00F03731" w:rsidRPr="006B7565" w:rsidRDefault="00437A65" w:rsidP="006B756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B7565">
              <w:rPr>
                <w:b/>
              </w:rPr>
              <w:t>8.</w:t>
            </w:r>
          </w:p>
        </w:tc>
        <w:tc>
          <w:tcPr>
            <w:tcW w:w="2612" w:type="dxa"/>
          </w:tcPr>
          <w:p w:rsidR="00F03731" w:rsidRDefault="00F03731" w:rsidP="00F03731">
            <w:pPr>
              <w:rPr>
                <w:b/>
              </w:rPr>
            </w:pPr>
          </w:p>
          <w:p w:rsidR="00F03731" w:rsidRDefault="00F03731" w:rsidP="00F03731">
            <w:pPr>
              <w:rPr>
                <w:b/>
              </w:rPr>
            </w:pPr>
            <w:r>
              <w:rPr>
                <w:b/>
              </w:rPr>
              <w:t xml:space="preserve">Oddział Onkologii  Budynek  E  </w:t>
            </w:r>
            <w:r w:rsidRPr="000360D5">
              <w:rPr>
                <w:b/>
              </w:rPr>
              <w:t>piętro</w:t>
            </w:r>
            <w:r>
              <w:rPr>
                <w:b/>
              </w:rPr>
              <w:t xml:space="preserve"> III</w:t>
            </w:r>
          </w:p>
        </w:tc>
        <w:tc>
          <w:tcPr>
            <w:tcW w:w="1096" w:type="dxa"/>
          </w:tcPr>
          <w:p w:rsidR="00F03731" w:rsidRPr="005A1C98" w:rsidRDefault="001D5D12" w:rsidP="005B3BAE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096" w:type="dxa"/>
          </w:tcPr>
          <w:p w:rsidR="00F03731" w:rsidRPr="005A1C98" w:rsidRDefault="008F1022" w:rsidP="00F03731">
            <w:pPr>
              <w:rPr>
                <w:b/>
              </w:rPr>
            </w:pPr>
            <w:r>
              <w:rPr>
                <w:b/>
              </w:rPr>
              <w:t>2</w:t>
            </w:r>
            <w:r w:rsidR="003A652E">
              <w:rPr>
                <w:b/>
              </w:rPr>
              <w:t>/</w:t>
            </w:r>
            <w:r>
              <w:rPr>
                <w:b/>
              </w:rPr>
              <w:t xml:space="preserve"> na 4</w:t>
            </w:r>
            <w:r w:rsidR="00D017E0">
              <w:rPr>
                <w:b/>
              </w:rPr>
              <w:t>butli</w:t>
            </w:r>
          </w:p>
        </w:tc>
        <w:tc>
          <w:tcPr>
            <w:tcW w:w="1036" w:type="dxa"/>
          </w:tcPr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805" w:type="dxa"/>
          </w:tcPr>
          <w:p w:rsidR="00F03731" w:rsidRDefault="00F03731" w:rsidP="005B3B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3731" w:rsidTr="00F03731">
        <w:trPr>
          <w:trHeight w:val="919"/>
        </w:trPr>
        <w:tc>
          <w:tcPr>
            <w:tcW w:w="1417" w:type="dxa"/>
          </w:tcPr>
          <w:p w:rsidR="00F03731" w:rsidRPr="006B7565" w:rsidRDefault="00437A65" w:rsidP="006B756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B7565">
              <w:rPr>
                <w:b/>
              </w:rPr>
              <w:t>9.</w:t>
            </w:r>
          </w:p>
        </w:tc>
        <w:tc>
          <w:tcPr>
            <w:tcW w:w="2612" w:type="dxa"/>
          </w:tcPr>
          <w:p w:rsidR="00F03731" w:rsidRDefault="00F03731" w:rsidP="00F03731">
            <w:pPr>
              <w:rPr>
                <w:b/>
              </w:rPr>
            </w:pPr>
            <w:r>
              <w:rPr>
                <w:b/>
              </w:rPr>
              <w:t>Oddział Rehabilitacji</w:t>
            </w:r>
          </w:p>
          <w:p w:rsidR="00F03731" w:rsidRPr="005A1C98" w:rsidRDefault="00F03731" w:rsidP="00F03731">
            <w:pPr>
              <w:rPr>
                <w:b/>
              </w:rPr>
            </w:pPr>
            <w:r>
              <w:rPr>
                <w:b/>
              </w:rPr>
              <w:t>(</w:t>
            </w:r>
            <w:r w:rsidRPr="0000064D">
              <w:t>sala gimnastyczna III piętro nad wejściem głównym)</w:t>
            </w:r>
          </w:p>
        </w:tc>
        <w:tc>
          <w:tcPr>
            <w:tcW w:w="1096" w:type="dxa"/>
          </w:tcPr>
          <w:p w:rsidR="00F03731" w:rsidRPr="005A1C98" w:rsidRDefault="001D5D12" w:rsidP="004C6864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096" w:type="dxa"/>
          </w:tcPr>
          <w:p w:rsidR="00F03731" w:rsidRPr="005A1C98" w:rsidRDefault="00B22B5E" w:rsidP="00B22B5E">
            <w:pPr>
              <w:rPr>
                <w:b/>
              </w:rPr>
            </w:pPr>
            <w:r>
              <w:rPr>
                <w:b/>
              </w:rPr>
              <w:t>2/ na 3</w:t>
            </w:r>
            <w:r w:rsidR="003A652E">
              <w:rPr>
                <w:b/>
              </w:rPr>
              <w:t xml:space="preserve"> </w:t>
            </w:r>
            <w:r w:rsidR="00D017E0">
              <w:rPr>
                <w:b/>
              </w:rPr>
              <w:t>butli</w:t>
            </w:r>
          </w:p>
        </w:tc>
        <w:tc>
          <w:tcPr>
            <w:tcW w:w="1036" w:type="dxa"/>
          </w:tcPr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805" w:type="dxa"/>
          </w:tcPr>
          <w:p w:rsidR="00F03731" w:rsidRPr="005A1C98" w:rsidRDefault="00F03731" w:rsidP="005B3B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3731" w:rsidTr="00F03731">
        <w:tc>
          <w:tcPr>
            <w:tcW w:w="1417" w:type="dxa"/>
          </w:tcPr>
          <w:p w:rsidR="00F03731" w:rsidRPr="006B7565" w:rsidRDefault="00437A65" w:rsidP="006B756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B7565">
              <w:rPr>
                <w:b/>
              </w:rPr>
              <w:t>10.</w:t>
            </w:r>
          </w:p>
        </w:tc>
        <w:tc>
          <w:tcPr>
            <w:tcW w:w="2612" w:type="dxa"/>
          </w:tcPr>
          <w:p w:rsidR="00F03731" w:rsidRDefault="00F03731" w:rsidP="00F03731">
            <w:pPr>
              <w:rPr>
                <w:b/>
              </w:rPr>
            </w:pPr>
            <w:r>
              <w:rPr>
                <w:b/>
              </w:rPr>
              <w:t>Zakład Rehabilitacji</w:t>
            </w:r>
          </w:p>
          <w:p w:rsidR="00F03731" w:rsidRPr="0000064D" w:rsidRDefault="00F03731" w:rsidP="00F03731">
            <w:r>
              <w:t xml:space="preserve">(sala gimnastyczna Pawilon  B-  piętro I </w:t>
            </w:r>
            <w:r w:rsidRPr="0000064D">
              <w:t>)</w:t>
            </w:r>
          </w:p>
        </w:tc>
        <w:tc>
          <w:tcPr>
            <w:tcW w:w="1096" w:type="dxa"/>
          </w:tcPr>
          <w:p w:rsidR="00F03731" w:rsidRPr="005A1C98" w:rsidRDefault="001D5D12" w:rsidP="004C6864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096" w:type="dxa"/>
          </w:tcPr>
          <w:p w:rsidR="00F03731" w:rsidRPr="005A1C98" w:rsidRDefault="00D017E0" w:rsidP="00F03731">
            <w:pPr>
              <w:rPr>
                <w:b/>
              </w:rPr>
            </w:pPr>
            <w:r>
              <w:rPr>
                <w:b/>
              </w:rPr>
              <w:t>1</w:t>
            </w:r>
            <w:r w:rsidR="003A652E">
              <w:rPr>
                <w:b/>
              </w:rPr>
              <w:t>/</w:t>
            </w:r>
            <w:r w:rsidR="00B22B5E">
              <w:rPr>
                <w:b/>
              </w:rPr>
              <w:t xml:space="preserve"> na 5 </w:t>
            </w:r>
            <w:r>
              <w:rPr>
                <w:b/>
              </w:rPr>
              <w:t>butli</w:t>
            </w:r>
          </w:p>
        </w:tc>
        <w:tc>
          <w:tcPr>
            <w:tcW w:w="1036" w:type="dxa"/>
          </w:tcPr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805" w:type="dxa"/>
          </w:tcPr>
          <w:p w:rsidR="00F03731" w:rsidRPr="005A1C98" w:rsidRDefault="00F03731" w:rsidP="005B3B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3731" w:rsidTr="00F03731">
        <w:tc>
          <w:tcPr>
            <w:tcW w:w="1417" w:type="dxa"/>
          </w:tcPr>
          <w:p w:rsidR="00F03731" w:rsidRPr="000C2AE9" w:rsidRDefault="00437A65" w:rsidP="000C2AE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0C2AE9">
              <w:rPr>
                <w:b/>
              </w:rPr>
              <w:t>11.</w:t>
            </w:r>
          </w:p>
        </w:tc>
        <w:tc>
          <w:tcPr>
            <w:tcW w:w="2612" w:type="dxa"/>
          </w:tcPr>
          <w:p w:rsidR="00F03731" w:rsidRDefault="00F03731" w:rsidP="00F03731">
            <w:pPr>
              <w:rPr>
                <w:b/>
              </w:rPr>
            </w:pPr>
            <w:r>
              <w:rPr>
                <w:b/>
              </w:rPr>
              <w:t>Tomografia 1 piętro</w:t>
            </w:r>
          </w:p>
          <w:p w:rsidR="00F03731" w:rsidRDefault="00F03731" w:rsidP="00F03731">
            <w:pPr>
              <w:rPr>
                <w:b/>
              </w:rPr>
            </w:pPr>
            <w:r w:rsidRPr="00314309">
              <w:t>(Budynek B</w:t>
            </w:r>
          </w:p>
          <w:p w:rsidR="00F03731" w:rsidRDefault="00F03731" w:rsidP="00F03731">
            <w:pPr>
              <w:rPr>
                <w:b/>
              </w:rPr>
            </w:pPr>
          </w:p>
        </w:tc>
        <w:tc>
          <w:tcPr>
            <w:tcW w:w="1096" w:type="dxa"/>
          </w:tcPr>
          <w:p w:rsidR="00F03731" w:rsidRPr="005A1C98" w:rsidRDefault="008C54D1" w:rsidP="004C6864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096" w:type="dxa"/>
          </w:tcPr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036" w:type="dxa"/>
          </w:tcPr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805" w:type="dxa"/>
          </w:tcPr>
          <w:p w:rsidR="00F03731" w:rsidRDefault="00F03731" w:rsidP="005B3B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3731" w:rsidTr="00F03731">
        <w:tc>
          <w:tcPr>
            <w:tcW w:w="1417" w:type="dxa"/>
          </w:tcPr>
          <w:p w:rsidR="00F03731" w:rsidRPr="000C2AE9" w:rsidRDefault="000C2AE9" w:rsidP="000C2AE9">
            <w:pPr>
              <w:rPr>
                <w:b/>
              </w:rPr>
            </w:pPr>
            <w:r>
              <w:rPr>
                <w:b/>
              </w:rPr>
              <w:t xml:space="preserve">      12.</w:t>
            </w:r>
          </w:p>
        </w:tc>
        <w:tc>
          <w:tcPr>
            <w:tcW w:w="2612" w:type="dxa"/>
          </w:tcPr>
          <w:p w:rsidR="00F03731" w:rsidRDefault="00F03731" w:rsidP="00F03731">
            <w:pPr>
              <w:rPr>
                <w:b/>
              </w:rPr>
            </w:pPr>
            <w:r>
              <w:rPr>
                <w:b/>
              </w:rPr>
              <w:t>Centralna Sterylizacja</w:t>
            </w:r>
          </w:p>
          <w:p w:rsidR="00F03731" w:rsidRPr="0000064D" w:rsidRDefault="00F03731" w:rsidP="00F03731">
            <w:r w:rsidRPr="0000064D">
              <w:t>(parter pawilonu D)</w:t>
            </w:r>
          </w:p>
        </w:tc>
        <w:tc>
          <w:tcPr>
            <w:tcW w:w="1096" w:type="dxa"/>
          </w:tcPr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096" w:type="dxa"/>
          </w:tcPr>
          <w:p w:rsidR="00F03731" w:rsidRPr="005A1C98" w:rsidRDefault="00D017E0" w:rsidP="00F03731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3A652E">
              <w:rPr>
                <w:b/>
              </w:rPr>
              <w:t>/</w:t>
            </w:r>
            <w:r w:rsidR="003C657C">
              <w:rPr>
                <w:b/>
              </w:rPr>
              <w:t>na 2</w:t>
            </w:r>
            <w:r>
              <w:rPr>
                <w:b/>
              </w:rPr>
              <w:t xml:space="preserve"> butle</w:t>
            </w:r>
          </w:p>
        </w:tc>
        <w:tc>
          <w:tcPr>
            <w:tcW w:w="1036" w:type="dxa"/>
          </w:tcPr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805" w:type="dxa"/>
          </w:tcPr>
          <w:p w:rsidR="00F03731" w:rsidRPr="005A1C98" w:rsidRDefault="00F03731" w:rsidP="005B3B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3731" w:rsidTr="00F03731">
        <w:tc>
          <w:tcPr>
            <w:tcW w:w="1417" w:type="dxa"/>
          </w:tcPr>
          <w:p w:rsidR="00F03731" w:rsidRPr="000C2AE9" w:rsidRDefault="000C2AE9" w:rsidP="000C2AE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13.</w:t>
            </w:r>
          </w:p>
        </w:tc>
        <w:tc>
          <w:tcPr>
            <w:tcW w:w="2612" w:type="dxa"/>
          </w:tcPr>
          <w:p w:rsidR="00F03731" w:rsidRDefault="00F03731" w:rsidP="00F03731">
            <w:pPr>
              <w:rPr>
                <w:b/>
              </w:rPr>
            </w:pPr>
            <w:r>
              <w:rPr>
                <w:b/>
              </w:rPr>
              <w:t>Poradnie Przyszpitalne Budynek B</w:t>
            </w:r>
          </w:p>
          <w:p w:rsidR="00F03731" w:rsidRDefault="00F03731" w:rsidP="00F03731">
            <w:pPr>
              <w:rPr>
                <w:b/>
              </w:rPr>
            </w:pPr>
            <w:r w:rsidRPr="00314309">
              <w:t>(wejście główne)</w:t>
            </w:r>
          </w:p>
          <w:p w:rsidR="00F03731" w:rsidRDefault="00F03731" w:rsidP="00F03731">
            <w:pPr>
              <w:rPr>
                <w:b/>
              </w:rPr>
            </w:pPr>
          </w:p>
        </w:tc>
        <w:tc>
          <w:tcPr>
            <w:tcW w:w="1096" w:type="dxa"/>
          </w:tcPr>
          <w:p w:rsidR="00F03731" w:rsidRPr="005A1C98" w:rsidRDefault="001D5D12" w:rsidP="005B3BAE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096" w:type="dxa"/>
          </w:tcPr>
          <w:p w:rsidR="00F03731" w:rsidRPr="005A1C98" w:rsidRDefault="00D017E0" w:rsidP="00F03731">
            <w:pPr>
              <w:rPr>
                <w:b/>
              </w:rPr>
            </w:pPr>
            <w:r>
              <w:rPr>
                <w:b/>
              </w:rPr>
              <w:t>1 / na  8 butli</w:t>
            </w:r>
          </w:p>
        </w:tc>
        <w:tc>
          <w:tcPr>
            <w:tcW w:w="1036" w:type="dxa"/>
          </w:tcPr>
          <w:p w:rsidR="00F03731" w:rsidRDefault="00F03731" w:rsidP="00F03731">
            <w:pPr>
              <w:rPr>
                <w:b/>
              </w:rPr>
            </w:pPr>
          </w:p>
          <w:p w:rsidR="003D4425" w:rsidRDefault="003D4425" w:rsidP="00F03731">
            <w:pPr>
              <w:rPr>
                <w:b/>
              </w:rPr>
            </w:pPr>
          </w:p>
          <w:p w:rsidR="003D4425" w:rsidRDefault="003D4425" w:rsidP="00F03731">
            <w:pPr>
              <w:rPr>
                <w:b/>
              </w:rPr>
            </w:pPr>
          </w:p>
          <w:p w:rsidR="003D4425" w:rsidRPr="005A1C98" w:rsidRDefault="003D4425" w:rsidP="00F03731">
            <w:pPr>
              <w:rPr>
                <w:b/>
              </w:rPr>
            </w:pPr>
          </w:p>
        </w:tc>
        <w:tc>
          <w:tcPr>
            <w:tcW w:w="1805" w:type="dxa"/>
          </w:tcPr>
          <w:p w:rsidR="00F03731" w:rsidRDefault="00F03731" w:rsidP="005B3B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3731" w:rsidTr="00F03731">
        <w:tc>
          <w:tcPr>
            <w:tcW w:w="1417" w:type="dxa"/>
          </w:tcPr>
          <w:p w:rsidR="00F03731" w:rsidRPr="000C2AE9" w:rsidRDefault="000C2AE9" w:rsidP="000C2AE9">
            <w:pPr>
              <w:rPr>
                <w:b/>
              </w:rPr>
            </w:pPr>
            <w:r>
              <w:rPr>
                <w:b/>
              </w:rPr>
              <w:t xml:space="preserve">       14.</w:t>
            </w:r>
          </w:p>
        </w:tc>
        <w:tc>
          <w:tcPr>
            <w:tcW w:w="2612" w:type="dxa"/>
          </w:tcPr>
          <w:p w:rsidR="00F03731" w:rsidRDefault="00F03731" w:rsidP="00F03731">
            <w:pPr>
              <w:rPr>
                <w:b/>
              </w:rPr>
            </w:pPr>
            <w:r>
              <w:rPr>
                <w:b/>
              </w:rPr>
              <w:t xml:space="preserve">Budynek O </w:t>
            </w:r>
          </w:p>
          <w:p w:rsidR="00F03731" w:rsidRPr="0000064D" w:rsidRDefault="00F03731" w:rsidP="00F03731">
            <w:r w:rsidRPr="0000064D">
              <w:t>(Tomograf i Rezonans</w:t>
            </w:r>
          </w:p>
          <w:p w:rsidR="00F03731" w:rsidRPr="005A1C98" w:rsidRDefault="00F03731" w:rsidP="00F03731">
            <w:pPr>
              <w:rPr>
                <w:b/>
              </w:rPr>
            </w:pPr>
            <w:r w:rsidRPr="0000064D">
              <w:t>II korytarz ostatnie drzwi)</w:t>
            </w:r>
          </w:p>
        </w:tc>
        <w:tc>
          <w:tcPr>
            <w:tcW w:w="1096" w:type="dxa"/>
          </w:tcPr>
          <w:p w:rsidR="00F03731" w:rsidRPr="005A1C98" w:rsidRDefault="001D5D12" w:rsidP="005B3BAE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096" w:type="dxa"/>
          </w:tcPr>
          <w:p w:rsidR="00F03731" w:rsidRPr="005A1C98" w:rsidRDefault="00D017E0" w:rsidP="00E87607">
            <w:pPr>
              <w:rPr>
                <w:b/>
              </w:rPr>
            </w:pPr>
            <w:r>
              <w:rPr>
                <w:b/>
              </w:rPr>
              <w:t>1</w:t>
            </w:r>
            <w:r w:rsidR="0081739F">
              <w:rPr>
                <w:b/>
              </w:rPr>
              <w:t xml:space="preserve"> na </w:t>
            </w:r>
            <w:r w:rsidR="00E87607">
              <w:rPr>
                <w:b/>
              </w:rPr>
              <w:t>4</w:t>
            </w:r>
            <w:r w:rsidR="0081739F">
              <w:rPr>
                <w:b/>
              </w:rPr>
              <w:t xml:space="preserve"> butli</w:t>
            </w:r>
          </w:p>
        </w:tc>
        <w:tc>
          <w:tcPr>
            <w:tcW w:w="1036" w:type="dxa"/>
          </w:tcPr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805" w:type="dxa"/>
          </w:tcPr>
          <w:p w:rsidR="00F03731" w:rsidRPr="005A1C98" w:rsidRDefault="00F03731" w:rsidP="005B3B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3731" w:rsidTr="00F03731">
        <w:tc>
          <w:tcPr>
            <w:tcW w:w="1417" w:type="dxa"/>
          </w:tcPr>
          <w:p w:rsidR="00F03731" w:rsidRPr="000C2AE9" w:rsidRDefault="000C2AE9" w:rsidP="000C2AE9">
            <w:pPr>
              <w:rPr>
                <w:b/>
              </w:rPr>
            </w:pPr>
            <w:r>
              <w:rPr>
                <w:b/>
              </w:rPr>
              <w:t xml:space="preserve">       15.</w:t>
            </w:r>
          </w:p>
        </w:tc>
        <w:tc>
          <w:tcPr>
            <w:tcW w:w="2612" w:type="dxa"/>
          </w:tcPr>
          <w:p w:rsidR="00F03731" w:rsidRDefault="00F03731" w:rsidP="00F03731">
            <w:pPr>
              <w:rPr>
                <w:b/>
              </w:rPr>
            </w:pPr>
            <w:r>
              <w:rPr>
                <w:b/>
              </w:rPr>
              <w:t>Budynek O</w:t>
            </w:r>
          </w:p>
          <w:p w:rsidR="00F03731" w:rsidRPr="00314309" w:rsidRDefault="00F03731" w:rsidP="00F03731">
            <w:r w:rsidRPr="00314309">
              <w:t>(Rejestracja PET I SPECT –pierwsza rejestracja)</w:t>
            </w:r>
          </w:p>
        </w:tc>
        <w:tc>
          <w:tcPr>
            <w:tcW w:w="1096" w:type="dxa"/>
          </w:tcPr>
          <w:p w:rsidR="00F03731" w:rsidRPr="005A1C98" w:rsidRDefault="001D5D12" w:rsidP="005B3BAE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096" w:type="dxa"/>
          </w:tcPr>
          <w:p w:rsidR="00F03731" w:rsidRPr="005A1C98" w:rsidRDefault="00D017E0" w:rsidP="00F03731">
            <w:pPr>
              <w:rPr>
                <w:b/>
              </w:rPr>
            </w:pPr>
            <w:r>
              <w:rPr>
                <w:b/>
              </w:rPr>
              <w:t>1</w:t>
            </w:r>
            <w:r w:rsidR="00E87607">
              <w:rPr>
                <w:b/>
              </w:rPr>
              <w:t xml:space="preserve"> na 4</w:t>
            </w:r>
            <w:r w:rsidR="0081739F">
              <w:rPr>
                <w:b/>
              </w:rPr>
              <w:t xml:space="preserve"> butli</w:t>
            </w:r>
          </w:p>
        </w:tc>
        <w:tc>
          <w:tcPr>
            <w:tcW w:w="1036" w:type="dxa"/>
          </w:tcPr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805" w:type="dxa"/>
          </w:tcPr>
          <w:p w:rsidR="00F03731" w:rsidRPr="005A1C98" w:rsidRDefault="00F03731" w:rsidP="005B3B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3731" w:rsidTr="00F03731">
        <w:tc>
          <w:tcPr>
            <w:tcW w:w="1417" w:type="dxa"/>
          </w:tcPr>
          <w:p w:rsidR="00F03731" w:rsidRPr="000C2AE9" w:rsidRDefault="000C2AE9" w:rsidP="000C2AE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0C2AE9">
              <w:rPr>
                <w:b/>
              </w:rPr>
              <w:t>16</w:t>
            </w:r>
            <w:r>
              <w:rPr>
                <w:b/>
              </w:rPr>
              <w:t>.</w:t>
            </w:r>
          </w:p>
        </w:tc>
        <w:tc>
          <w:tcPr>
            <w:tcW w:w="2612" w:type="dxa"/>
          </w:tcPr>
          <w:p w:rsidR="00F03731" w:rsidRDefault="00F03731" w:rsidP="00F03731">
            <w:pPr>
              <w:rPr>
                <w:b/>
              </w:rPr>
            </w:pPr>
            <w:r>
              <w:rPr>
                <w:b/>
              </w:rPr>
              <w:t>Budynek O</w:t>
            </w:r>
          </w:p>
          <w:p w:rsidR="00F03731" w:rsidRPr="00314309" w:rsidRDefault="00F03731" w:rsidP="00F03731">
            <w:r w:rsidRPr="00314309">
              <w:t>(druga rejestracja</w:t>
            </w:r>
            <w:r>
              <w:t>- korytarz</w:t>
            </w:r>
            <w:r w:rsidRPr="00314309">
              <w:t>)</w:t>
            </w:r>
          </w:p>
        </w:tc>
        <w:tc>
          <w:tcPr>
            <w:tcW w:w="1096" w:type="dxa"/>
          </w:tcPr>
          <w:p w:rsidR="00F03731" w:rsidRPr="005A1C98" w:rsidRDefault="001D5D12" w:rsidP="005B3BAE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096" w:type="dxa"/>
          </w:tcPr>
          <w:p w:rsidR="00F03731" w:rsidRPr="005A1C98" w:rsidRDefault="00D017E0" w:rsidP="00F03731">
            <w:pPr>
              <w:rPr>
                <w:b/>
              </w:rPr>
            </w:pPr>
            <w:r>
              <w:rPr>
                <w:b/>
              </w:rPr>
              <w:t>1</w:t>
            </w:r>
            <w:r w:rsidR="0081739F">
              <w:rPr>
                <w:b/>
              </w:rPr>
              <w:t xml:space="preserve"> na 6 butli</w:t>
            </w:r>
          </w:p>
        </w:tc>
        <w:tc>
          <w:tcPr>
            <w:tcW w:w="1036" w:type="dxa"/>
          </w:tcPr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805" w:type="dxa"/>
          </w:tcPr>
          <w:p w:rsidR="00F03731" w:rsidRPr="005A1C98" w:rsidRDefault="00951D98" w:rsidP="005B3B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3731" w:rsidTr="00F03731">
        <w:tc>
          <w:tcPr>
            <w:tcW w:w="1417" w:type="dxa"/>
          </w:tcPr>
          <w:p w:rsidR="00F03731" w:rsidRPr="00F03731" w:rsidRDefault="00F03731" w:rsidP="00F03731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612" w:type="dxa"/>
          </w:tcPr>
          <w:p w:rsidR="00F03731" w:rsidRDefault="00F03731" w:rsidP="00F03731">
            <w:pPr>
              <w:rPr>
                <w:b/>
              </w:rPr>
            </w:pPr>
            <w:r>
              <w:rPr>
                <w:b/>
              </w:rPr>
              <w:t xml:space="preserve">razem                                </w:t>
            </w:r>
          </w:p>
          <w:p w:rsidR="00F03731" w:rsidRDefault="00F03731" w:rsidP="00F03731">
            <w:pPr>
              <w:rPr>
                <w:b/>
              </w:rPr>
            </w:pPr>
          </w:p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096" w:type="dxa"/>
          </w:tcPr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096" w:type="dxa"/>
          </w:tcPr>
          <w:p w:rsidR="00F03731" w:rsidRPr="005A1C98" w:rsidRDefault="00D744D9" w:rsidP="00F03731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36" w:type="dxa"/>
          </w:tcPr>
          <w:p w:rsidR="00F03731" w:rsidRPr="005A1C98" w:rsidRDefault="00F03731" w:rsidP="00F03731">
            <w:pPr>
              <w:rPr>
                <w:b/>
              </w:rPr>
            </w:pPr>
          </w:p>
        </w:tc>
        <w:tc>
          <w:tcPr>
            <w:tcW w:w="1805" w:type="dxa"/>
          </w:tcPr>
          <w:p w:rsidR="00F03731" w:rsidRPr="005A1C98" w:rsidRDefault="00C211F0" w:rsidP="00F03731">
            <w:pPr>
              <w:rPr>
                <w:b/>
              </w:rPr>
            </w:pPr>
            <w:r>
              <w:rPr>
                <w:b/>
              </w:rPr>
              <w:t xml:space="preserve">            19</w:t>
            </w:r>
          </w:p>
        </w:tc>
      </w:tr>
    </w:tbl>
    <w:p w:rsidR="0055253B" w:rsidRPr="002D0BDC" w:rsidRDefault="0055253B" w:rsidP="00F03731">
      <w:pPr>
        <w:rPr>
          <w:color w:val="FF0000"/>
        </w:rPr>
      </w:pPr>
    </w:p>
    <w:p w:rsidR="0055253B" w:rsidRDefault="0055253B" w:rsidP="00F03731">
      <w:pPr>
        <w:rPr>
          <w:b/>
        </w:rPr>
      </w:pPr>
    </w:p>
    <w:p w:rsidR="005B609A" w:rsidRPr="002D0BDC" w:rsidRDefault="005B609A" w:rsidP="00F03731">
      <w:pPr>
        <w:spacing w:line="276" w:lineRule="auto"/>
        <w:rPr>
          <w:b/>
        </w:rPr>
      </w:pPr>
      <w:r>
        <w:rPr>
          <w:b/>
        </w:rPr>
        <w:t xml:space="preserve"> </w:t>
      </w:r>
    </w:p>
    <w:sectPr w:rsidR="005B609A" w:rsidRPr="002D0BDC" w:rsidSect="00AD3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2D29"/>
    <w:multiLevelType w:val="hybridMultilevel"/>
    <w:tmpl w:val="F7565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073F"/>
    <w:multiLevelType w:val="hybridMultilevel"/>
    <w:tmpl w:val="F0D23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23D1B"/>
    <w:multiLevelType w:val="hybridMultilevel"/>
    <w:tmpl w:val="3982A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FE"/>
    <w:rsid w:val="0000064D"/>
    <w:rsid w:val="00023089"/>
    <w:rsid w:val="000360D5"/>
    <w:rsid w:val="00095178"/>
    <w:rsid w:val="000C2AE9"/>
    <w:rsid w:val="000D65B0"/>
    <w:rsid w:val="000E53CF"/>
    <w:rsid w:val="000E7C88"/>
    <w:rsid w:val="001449D8"/>
    <w:rsid w:val="00167B9A"/>
    <w:rsid w:val="001D5D12"/>
    <w:rsid w:val="002114DA"/>
    <w:rsid w:val="00266349"/>
    <w:rsid w:val="00287E2C"/>
    <w:rsid w:val="002B4AA0"/>
    <w:rsid w:val="002B75DA"/>
    <w:rsid w:val="002D0BDC"/>
    <w:rsid w:val="002E1C0B"/>
    <w:rsid w:val="00314309"/>
    <w:rsid w:val="003A1FA9"/>
    <w:rsid w:val="003A652E"/>
    <w:rsid w:val="003B5D16"/>
    <w:rsid w:val="003C5E5C"/>
    <w:rsid w:val="003C657C"/>
    <w:rsid w:val="003D202D"/>
    <w:rsid w:val="003D4425"/>
    <w:rsid w:val="003F3467"/>
    <w:rsid w:val="00403E91"/>
    <w:rsid w:val="00430BE1"/>
    <w:rsid w:val="00437A65"/>
    <w:rsid w:val="004B2C99"/>
    <w:rsid w:val="004C6864"/>
    <w:rsid w:val="004E3987"/>
    <w:rsid w:val="00521C03"/>
    <w:rsid w:val="0055253B"/>
    <w:rsid w:val="00567B66"/>
    <w:rsid w:val="005927DD"/>
    <w:rsid w:val="005A1C98"/>
    <w:rsid w:val="005A26E8"/>
    <w:rsid w:val="005A7A4C"/>
    <w:rsid w:val="005B3BAE"/>
    <w:rsid w:val="005B609A"/>
    <w:rsid w:val="005E3FC1"/>
    <w:rsid w:val="006277FE"/>
    <w:rsid w:val="006306D6"/>
    <w:rsid w:val="0064747B"/>
    <w:rsid w:val="0065700F"/>
    <w:rsid w:val="006A4B12"/>
    <w:rsid w:val="006B7565"/>
    <w:rsid w:val="006F1CB4"/>
    <w:rsid w:val="007016F1"/>
    <w:rsid w:val="00731F37"/>
    <w:rsid w:val="0075193D"/>
    <w:rsid w:val="00761B88"/>
    <w:rsid w:val="007B4594"/>
    <w:rsid w:val="007E57B6"/>
    <w:rsid w:val="007F71D1"/>
    <w:rsid w:val="0081739F"/>
    <w:rsid w:val="00824AEA"/>
    <w:rsid w:val="00840264"/>
    <w:rsid w:val="00853DB5"/>
    <w:rsid w:val="008C54D1"/>
    <w:rsid w:val="008F1022"/>
    <w:rsid w:val="0091070D"/>
    <w:rsid w:val="0094199F"/>
    <w:rsid w:val="00951D98"/>
    <w:rsid w:val="00957036"/>
    <w:rsid w:val="009B7899"/>
    <w:rsid w:val="009E573A"/>
    <w:rsid w:val="009F0E19"/>
    <w:rsid w:val="00A038B9"/>
    <w:rsid w:val="00A508D6"/>
    <w:rsid w:val="00A620D0"/>
    <w:rsid w:val="00A801EB"/>
    <w:rsid w:val="00AB509B"/>
    <w:rsid w:val="00AD390F"/>
    <w:rsid w:val="00AD5973"/>
    <w:rsid w:val="00AF4A87"/>
    <w:rsid w:val="00B030BA"/>
    <w:rsid w:val="00B22B5E"/>
    <w:rsid w:val="00BC6A2E"/>
    <w:rsid w:val="00BC6B9C"/>
    <w:rsid w:val="00BD0C74"/>
    <w:rsid w:val="00BD5440"/>
    <w:rsid w:val="00C211F0"/>
    <w:rsid w:val="00D017E0"/>
    <w:rsid w:val="00D10C44"/>
    <w:rsid w:val="00D16B76"/>
    <w:rsid w:val="00D5252B"/>
    <w:rsid w:val="00D610A9"/>
    <w:rsid w:val="00D6628C"/>
    <w:rsid w:val="00D744D9"/>
    <w:rsid w:val="00D74F6E"/>
    <w:rsid w:val="00D76BF5"/>
    <w:rsid w:val="00D95DD2"/>
    <w:rsid w:val="00DD4080"/>
    <w:rsid w:val="00E04DF0"/>
    <w:rsid w:val="00E43596"/>
    <w:rsid w:val="00E87607"/>
    <w:rsid w:val="00E87874"/>
    <w:rsid w:val="00E90175"/>
    <w:rsid w:val="00EF226A"/>
    <w:rsid w:val="00EF57CE"/>
    <w:rsid w:val="00F03731"/>
    <w:rsid w:val="00F72046"/>
    <w:rsid w:val="00F728CB"/>
    <w:rsid w:val="00FA2865"/>
    <w:rsid w:val="00FC3023"/>
    <w:rsid w:val="00FD1DDB"/>
    <w:rsid w:val="00FF41CD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74C438-BAF5-4DA8-B6B3-502B58E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7F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277FE"/>
    <w:pPr>
      <w:ind w:left="720"/>
      <w:contextualSpacing/>
    </w:pPr>
  </w:style>
  <w:style w:type="table" w:styleId="Tabela-Siatka">
    <w:name w:val="Table Grid"/>
    <w:basedOn w:val="Standardowy"/>
    <w:uiPriority w:val="99"/>
    <w:locked/>
    <w:rsid w:val="002D0BDC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5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9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Kurzacz</dc:creator>
  <cp:keywords/>
  <dc:description/>
  <cp:lastModifiedBy>Teresa Kucharczyk</cp:lastModifiedBy>
  <cp:revision>132</cp:revision>
  <cp:lastPrinted>2023-09-25T08:58:00Z</cp:lastPrinted>
  <dcterms:created xsi:type="dcterms:W3CDTF">2020-12-29T12:09:00Z</dcterms:created>
  <dcterms:modified xsi:type="dcterms:W3CDTF">2023-09-26T12:15:00Z</dcterms:modified>
</cp:coreProperties>
</file>